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403DA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 de </w:t>
      </w:r>
      <w:r w:rsidR="00390DC7">
        <w:rPr>
          <w:rFonts w:ascii="Arial" w:hAnsi="Arial" w:cs="Arial"/>
          <w:b/>
          <w:bCs/>
          <w:sz w:val="28"/>
          <w:szCs w:val="28"/>
        </w:rPr>
        <w:t>Ju</w:t>
      </w:r>
      <w:r w:rsidR="00A75F41">
        <w:rPr>
          <w:rFonts w:ascii="Arial" w:hAnsi="Arial" w:cs="Arial"/>
          <w:b/>
          <w:bCs/>
          <w:sz w:val="28"/>
          <w:szCs w:val="28"/>
        </w:rPr>
        <w:t>l</w:t>
      </w:r>
      <w:bookmarkStart w:id="0" w:name="_GoBack"/>
      <w:bookmarkEnd w:id="0"/>
      <w:r w:rsidR="00390DC7">
        <w:rPr>
          <w:rFonts w:ascii="Arial" w:hAnsi="Arial" w:cs="Arial"/>
          <w:b/>
          <w:bCs/>
          <w:sz w:val="28"/>
          <w:szCs w:val="28"/>
        </w:rPr>
        <w:t>io</w:t>
      </w:r>
      <w:r w:rsidR="002F72C7">
        <w:rPr>
          <w:rFonts w:ascii="Arial" w:hAnsi="Arial" w:cs="Arial"/>
          <w:b/>
          <w:bCs/>
          <w:sz w:val="28"/>
          <w:szCs w:val="28"/>
        </w:rPr>
        <w:t xml:space="preserve"> 2024</w:t>
      </w:r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723" w:rsidRDefault="008C3723" w:rsidP="005B1EDE">
      <w:r>
        <w:separator/>
      </w:r>
    </w:p>
  </w:endnote>
  <w:endnote w:type="continuationSeparator" w:id="0">
    <w:p w:rsidR="008C3723" w:rsidRDefault="008C372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rPr>
        <w:noProof/>
      </w:rPr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723" w:rsidRDefault="008C3723" w:rsidP="005B1EDE">
      <w:r>
        <w:separator/>
      </w:r>
    </w:p>
  </w:footnote>
  <w:footnote w:type="continuationSeparator" w:id="0">
    <w:p w:rsidR="008C3723" w:rsidRDefault="008C372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90B44"/>
    <w:rsid w:val="00096B4A"/>
    <w:rsid w:val="000B4637"/>
    <w:rsid w:val="000D6868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94C4B"/>
    <w:rsid w:val="002E3D46"/>
    <w:rsid w:val="002E6F4C"/>
    <w:rsid w:val="002F72C7"/>
    <w:rsid w:val="00325DA4"/>
    <w:rsid w:val="00340239"/>
    <w:rsid w:val="0036769D"/>
    <w:rsid w:val="00371706"/>
    <w:rsid w:val="00390118"/>
    <w:rsid w:val="00390DC7"/>
    <w:rsid w:val="00397EDB"/>
    <w:rsid w:val="003B08CA"/>
    <w:rsid w:val="003B0DC7"/>
    <w:rsid w:val="003D00E2"/>
    <w:rsid w:val="003D2D3B"/>
    <w:rsid w:val="003F63C8"/>
    <w:rsid w:val="00403FF7"/>
    <w:rsid w:val="0047371F"/>
    <w:rsid w:val="00477692"/>
    <w:rsid w:val="00486A66"/>
    <w:rsid w:val="004A1557"/>
    <w:rsid w:val="004A6F46"/>
    <w:rsid w:val="004C540A"/>
    <w:rsid w:val="004C5A6F"/>
    <w:rsid w:val="004C7C32"/>
    <w:rsid w:val="004F082B"/>
    <w:rsid w:val="00500E38"/>
    <w:rsid w:val="00505807"/>
    <w:rsid w:val="005232ED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D5AF7"/>
    <w:rsid w:val="007116E3"/>
    <w:rsid w:val="00717EB1"/>
    <w:rsid w:val="00721CBD"/>
    <w:rsid w:val="0074638B"/>
    <w:rsid w:val="00767C7C"/>
    <w:rsid w:val="00771284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51052"/>
    <w:rsid w:val="0089769F"/>
    <w:rsid w:val="008A0885"/>
    <w:rsid w:val="008C3723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0490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75F41"/>
    <w:rsid w:val="00AC45B7"/>
    <w:rsid w:val="00AC469A"/>
    <w:rsid w:val="00AE2113"/>
    <w:rsid w:val="00AE5610"/>
    <w:rsid w:val="00AE5BA5"/>
    <w:rsid w:val="00AE6A9B"/>
    <w:rsid w:val="00B4012C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363E5"/>
    <w:rsid w:val="00C442E0"/>
    <w:rsid w:val="00C501C0"/>
    <w:rsid w:val="00C61879"/>
    <w:rsid w:val="00C62588"/>
    <w:rsid w:val="00C65C90"/>
    <w:rsid w:val="00CD3131"/>
    <w:rsid w:val="00CF1201"/>
    <w:rsid w:val="00D176BC"/>
    <w:rsid w:val="00D50F7D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044"/>
    <w:rsid w:val="00EB7BE1"/>
    <w:rsid w:val="00ED2B11"/>
    <w:rsid w:val="00EE38CB"/>
    <w:rsid w:val="00F03104"/>
    <w:rsid w:val="00F1083C"/>
    <w:rsid w:val="00F206BD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97219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F4206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0ECC-F037-496F-80D1-0228454C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2021-05-06T15:32:00Z</cp:lastPrinted>
  <dcterms:created xsi:type="dcterms:W3CDTF">2024-08-08T15:55:00Z</dcterms:created>
  <dcterms:modified xsi:type="dcterms:W3CDTF">2024-08-08T15:55:00Z</dcterms:modified>
</cp:coreProperties>
</file>